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4 + 400 -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0 + 000 -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0 + 000 -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4 + 400 -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